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9A2" w:rsidRPr="004D7580" w:rsidRDefault="001159A2" w:rsidP="0010072B">
      <w:pPr>
        <w:rPr>
          <w:lang w:val="ro-RO"/>
        </w:rPr>
      </w:pPr>
    </w:p>
    <w:p w:rsidR="0010072B" w:rsidRPr="004D7580" w:rsidRDefault="0010072B" w:rsidP="0010072B">
      <w:pPr>
        <w:jc w:val="center"/>
        <w:rPr>
          <w:sz w:val="36"/>
          <w:szCs w:val="36"/>
          <w:lang w:val="ro-RO"/>
        </w:rPr>
      </w:pPr>
      <w:r w:rsidRPr="004D7580">
        <w:rPr>
          <w:b/>
          <w:bCs/>
          <w:sz w:val="36"/>
          <w:szCs w:val="36"/>
          <w:lang w:val="ro-RO"/>
        </w:rPr>
        <w:t xml:space="preserve">Acte necesare pentru </w:t>
      </w:r>
      <w:r w:rsidR="004D7580" w:rsidRPr="004D7580">
        <w:rPr>
          <w:b/>
          <w:bCs/>
          <w:sz w:val="36"/>
          <w:szCs w:val="36"/>
          <w:lang w:val="ro-RO"/>
        </w:rPr>
        <w:t>alocația</w:t>
      </w:r>
      <w:r w:rsidRPr="004D7580">
        <w:rPr>
          <w:b/>
          <w:bCs/>
          <w:sz w:val="36"/>
          <w:szCs w:val="36"/>
          <w:lang w:val="ro-RO"/>
        </w:rPr>
        <w:t xml:space="preserve"> de stat pentru copii</w:t>
      </w:r>
    </w:p>
    <w:p w:rsidR="0010072B" w:rsidRPr="004D7580" w:rsidRDefault="0010072B" w:rsidP="0010072B">
      <w:pPr>
        <w:rPr>
          <w:sz w:val="36"/>
          <w:szCs w:val="36"/>
          <w:lang w:val="ro-RO"/>
        </w:rPr>
      </w:pPr>
      <w:r w:rsidRPr="004D7580">
        <w:rPr>
          <w:sz w:val="36"/>
          <w:szCs w:val="36"/>
          <w:lang w:val="ro-RO"/>
        </w:rPr>
        <w:t> </w:t>
      </w:r>
    </w:p>
    <w:p w:rsidR="0010072B" w:rsidRPr="004D7580" w:rsidRDefault="00BB60D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>C</w:t>
      </w:r>
      <w:r w:rsidR="0010072B" w:rsidRPr="004D7580">
        <w:rPr>
          <w:sz w:val="36"/>
          <w:szCs w:val="36"/>
          <w:lang w:val="ro-RO"/>
        </w:rPr>
        <w:t>erere tip </w:t>
      </w:r>
    </w:p>
    <w:p w:rsidR="00BB60DB" w:rsidRDefault="00BB60D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>Copie Carte de identitate pentru mamă;</w:t>
      </w:r>
      <w:r w:rsidR="0010072B" w:rsidRPr="004D7580">
        <w:rPr>
          <w:sz w:val="36"/>
          <w:szCs w:val="36"/>
          <w:lang w:val="ro-RO"/>
        </w:rPr>
        <w:t xml:space="preserve"> </w:t>
      </w:r>
    </w:p>
    <w:p w:rsidR="0010072B" w:rsidRPr="004D7580" w:rsidRDefault="00BB60D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>C</w:t>
      </w:r>
      <w:r w:rsidR="0010072B" w:rsidRPr="004D7580">
        <w:rPr>
          <w:sz w:val="36"/>
          <w:szCs w:val="36"/>
          <w:lang w:val="ro-RO"/>
        </w:rPr>
        <w:t xml:space="preserve">opie </w:t>
      </w:r>
      <w:r>
        <w:rPr>
          <w:sz w:val="36"/>
          <w:szCs w:val="36"/>
          <w:lang w:val="ro-RO"/>
        </w:rPr>
        <w:t>Carte de identitate</w:t>
      </w:r>
      <w:r w:rsidR="0010072B" w:rsidRPr="004D7580">
        <w:rPr>
          <w:sz w:val="36"/>
          <w:szCs w:val="36"/>
          <w:lang w:val="ro-RO"/>
        </w:rPr>
        <w:t xml:space="preserve"> pentru tată;</w:t>
      </w:r>
    </w:p>
    <w:p w:rsidR="0010072B" w:rsidRPr="004D7580" w:rsidRDefault="00BB60D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>C</w:t>
      </w:r>
      <w:r w:rsidR="0010072B" w:rsidRPr="004D7580">
        <w:rPr>
          <w:sz w:val="36"/>
          <w:szCs w:val="36"/>
          <w:lang w:val="ro-RO"/>
        </w:rPr>
        <w:t>opie si original – certificat de naştere copil;</w:t>
      </w:r>
    </w:p>
    <w:p w:rsidR="0010072B" w:rsidRPr="004D7580" w:rsidRDefault="00BB60D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>C</w:t>
      </w:r>
      <w:r w:rsidR="0010072B" w:rsidRPr="004D7580">
        <w:rPr>
          <w:sz w:val="36"/>
          <w:szCs w:val="36"/>
          <w:lang w:val="ro-RO"/>
        </w:rPr>
        <w:t>opie hotărâre de încredinţare, dacă este cazul;</w:t>
      </w:r>
    </w:p>
    <w:p w:rsidR="0010072B" w:rsidRPr="004D7580" w:rsidRDefault="00BB60D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>C</w:t>
      </w:r>
      <w:r w:rsidR="0010072B" w:rsidRPr="004D7580">
        <w:rPr>
          <w:sz w:val="36"/>
          <w:szCs w:val="36"/>
          <w:lang w:val="ro-RO"/>
        </w:rPr>
        <w:t>opie hotărâre de adopţie, dacă este cazul;</w:t>
      </w:r>
    </w:p>
    <w:p w:rsidR="0010072B" w:rsidRPr="004D7580" w:rsidRDefault="00BB60D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>C</w:t>
      </w:r>
      <w:r w:rsidR="0010072B" w:rsidRPr="004D7580">
        <w:rPr>
          <w:sz w:val="36"/>
          <w:szCs w:val="36"/>
          <w:lang w:val="ro-RO"/>
        </w:rPr>
        <w:t>opie acte reşedinţă, în cazul în care unul dintre părinti sau ambii are/au reşedinţa într-una dintre tările U.E;</w:t>
      </w:r>
    </w:p>
    <w:p w:rsidR="0010072B" w:rsidRPr="004D7580" w:rsidRDefault="0010072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 w:rsidRPr="004D7580">
        <w:rPr>
          <w:sz w:val="36"/>
          <w:szCs w:val="36"/>
          <w:lang w:val="ro-RO"/>
        </w:rPr>
        <w:t>extras de cont pe numele titularului, dacă alocaţia se va vira într-un cont bancar</w:t>
      </w:r>
    </w:p>
    <w:p w:rsidR="0010072B" w:rsidRPr="004D7580" w:rsidRDefault="0010072B" w:rsidP="0070483F">
      <w:pPr>
        <w:rPr>
          <w:lang w:val="ro-RO"/>
        </w:rPr>
      </w:pPr>
      <w:r w:rsidRPr="004D7580">
        <w:rPr>
          <w:lang w:val="ro-RO"/>
        </w:rPr>
        <w:t> </w:t>
      </w:r>
    </w:p>
    <w:p w:rsidR="0010072B" w:rsidRPr="004D7580" w:rsidRDefault="0010072B" w:rsidP="00BB60DB">
      <w:pPr>
        <w:pStyle w:val="ListParagraph"/>
        <w:rPr>
          <w:b/>
          <w:sz w:val="28"/>
          <w:szCs w:val="28"/>
          <w:lang w:val="ro-RO"/>
        </w:rPr>
      </w:pPr>
    </w:p>
    <w:sectPr w:rsidR="0010072B" w:rsidRPr="004D7580" w:rsidSect="0010072B">
      <w:pgSz w:w="15840" w:h="12240" w:orient="landscape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1050"/>
    <w:multiLevelType w:val="multilevel"/>
    <w:tmpl w:val="F6AE2F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42247A"/>
    <w:multiLevelType w:val="multilevel"/>
    <w:tmpl w:val="4C70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A358D2"/>
    <w:multiLevelType w:val="multilevel"/>
    <w:tmpl w:val="89CA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112C61"/>
    <w:multiLevelType w:val="multilevel"/>
    <w:tmpl w:val="72E2B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061965"/>
    <w:multiLevelType w:val="multilevel"/>
    <w:tmpl w:val="B7163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227DDE"/>
    <w:multiLevelType w:val="multilevel"/>
    <w:tmpl w:val="C3263B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5123A4"/>
    <w:multiLevelType w:val="multilevel"/>
    <w:tmpl w:val="EAAEC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574701"/>
    <w:multiLevelType w:val="multilevel"/>
    <w:tmpl w:val="8A4E3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D031A4"/>
    <w:multiLevelType w:val="multilevel"/>
    <w:tmpl w:val="30EC4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F66B83"/>
    <w:multiLevelType w:val="multilevel"/>
    <w:tmpl w:val="9052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characterSpacingControl w:val="doNotCompress"/>
  <w:compat/>
  <w:rsids>
    <w:rsidRoot w:val="0010072B"/>
    <w:rsid w:val="000D4400"/>
    <w:rsid w:val="0010072B"/>
    <w:rsid w:val="001159A2"/>
    <w:rsid w:val="001B434E"/>
    <w:rsid w:val="002220A2"/>
    <w:rsid w:val="00242D0A"/>
    <w:rsid w:val="00293DFF"/>
    <w:rsid w:val="004D7580"/>
    <w:rsid w:val="0052045D"/>
    <w:rsid w:val="005B622E"/>
    <w:rsid w:val="0070483F"/>
    <w:rsid w:val="008923BD"/>
    <w:rsid w:val="00AC157D"/>
    <w:rsid w:val="00AC53CA"/>
    <w:rsid w:val="00BB6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4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072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07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5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9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4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2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4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58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dcterms:created xsi:type="dcterms:W3CDTF">2019-03-13T12:46:00Z</dcterms:created>
  <dcterms:modified xsi:type="dcterms:W3CDTF">2025-03-20T08:24:00Z</dcterms:modified>
</cp:coreProperties>
</file>